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B953D" w14:textId="77777777" w:rsidR="007A61DA" w:rsidRPr="00E618BC" w:rsidRDefault="007A61DA" w:rsidP="007A61DA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843902">
        <w:rPr>
          <w:rFonts w:ascii="Times New Roman" w:hAnsi="Times New Roman"/>
          <w:b/>
          <w:bCs/>
        </w:rPr>
        <w:t>TI/GE/T3</w:t>
      </w:r>
      <w:r>
        <w:rPr>
          <w:rFonts w:ascii="Times New Roman" w:hAnsi="Times New Roman"/>
          <w:b/>
          <w:bCs/>
        </w:rPr>
        <w:t>/</w:t>
      </w:r>
      <w:r w:rsidRPr="00843902">
        <w:rPr>
          <w:rFonts w:ascii="Times New Roman" w:hAnsi="Times New Roman"/>
          <w:b/>
          <w:bCs/>
        </w:rPr>
        <w:t>27672</w:t>
      </w:r>
      <w:r>
        <w:rPr>
          <w:rFonts w:ascii="Times New Roman" w:hAnsi="Times New Roman"/>
          <w:b/>
          <w:bCs/>
        </w:rPr>
        <w:t xml:space="preserve"> </w:t>
      </w:r>
      <w:r w:rsidRPr="00D903F7">
        <w:rPr>
          <w:rFonts w:ascii="Times New Roman" w:hAnsi="Times New Roman"/>
          <w:b/>
          <w:bCs/>
          <w:sz w:val="22"/>
        </w:rPr>
        <w:t xml:space="preserve">del </w:t>
      </w:r>
      <w:r>
        <w:rPr>
          <w:rFonts w:ascii="Times New Roman" w:hAnsi="Times New Roman"/>
          <w:b/>
          <w:bCs/>
          <w:sz w:val="22"/>
        </w:rPr>
        <w:t>3 aprile 2025</w:t>
      </w:r>
    </w:p>
    <w:p w14:paraId="0AD945AA" w14:textId="77777777" w:rsidR="007A61DA" w:rsidRPr="00A91CF2" w:rsidRDefault="007A61DA" w:rsidP="007A61DA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4C5251F0" w14:textId="77777777" w:rsidR="007A61DA" w:rsidRPr="00A91CF2" w:rsidRDefault="007A61DA" w:rsidP="007A61DA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due posti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Tecnologo di III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0D1E5376" w14:textId="77777777" w:rsidR="007A61DA" w:rsidRPr="00A91CF2" w:rsidRDefault="007A61DA" w:rsidP="007A61DA">
      <w:pPr>
        <w:spacing w:after="60"/>
        <w:jc w:val="both"/>
        <w:rPr>
          <w:rFonts w:ascii="Times New Roman" w:hAnsi="Times New Roman"/>
          <w:sz w:val="22"/>
        </w:rPr>
      </w:pPr>
    </w:p>
    <w:p w14:paraId="5F747F3A" w14:textId="77777777" w:rsidR="007A61DA" w:rsidRPr="0042373F" w:rsidRDefault="007A61DA" w:rsidP="007A61DA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1341B81A" w14:textId="77777777" w:rsidR="007A61DA" w:rsidRDefault="007A61DA" w:rsidP="007A61DA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5B4083BA" w14:textId="77777777" w:rsidR="007A61DA" w:rsidRPr="0042373F" w:rsidRDefault="007A61DA" w:rsidP="007A61DA">
      <w:pPr>
        <w:jc w:val="both"/>
        <w:rPr>
          <w:rFonts w:ascii="Times New Roman" w:hAnsi="Times New Roman"/>
          <w:b/>
          <w:sz w:val="22"/>
        </w:rPr>
      </w:pPr>
    </w:p>
    <w:p w14:paraId="550A5EF2" w14:textId="77777777" w:rsidR="007A61DA" w:rsidRPr="00A91CF2" w:rsidRDefault="007A61DA" w:rsidP="007A61DA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7A61DA" w:rsidRPr="00A91CF2" w14:paraId="539D6901" w14:textId="77777777" w:rsidTr="002B1342">
        <w:tc>
          <w:tcPr>
            <w:tcW w:w="3256" w:type="dxa"/>
          </w:tcPr>
          <w:p w14:paraId="09E944BB" w14:textId="77777777" w:rsidR="007A61DA" w:rsidRPr="00A91CF2" w:rsidRDefault="007A61DA" w:rsidP="002B1342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54FE731A" w14:textId="77777777" w:rsidR="007A61DA" w:rsidRPr="00A91CF2" w:rsidRDefault="007A61DA" w:rsidP="002B1342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0929CFD" w14:textId="77777777" w:rsidR="007A61DA" w:rsidRPr="00A91CF2" w:rsidRDefault="007A61DA" w:rsidP="002B1342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7A61DA" w:rsidRPr="00A91CF2" w14:paraId="3E5202A4" w14:textId="77777777" w:rsidTr="002B1342">
        <w:tc>
          <w:tcPr>
            <w:tcW w:w="3256" w:type="dxa"/>
          </w:tcPr>
          <w:p w14:paraId="58D2360F" w14:textId="77777777" w:rsidR="007A61DA" w:rsidRPr="00A91CF2" w:rsidRDefault="007A61DA" w:rsidP="002B1342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1370D078" w14:textId="77777777" w:rsidR="007A61DA" w:rsidRPr="00A91CF2" w:rsidRDefault="007A61DA" w:rsidP="002B1342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9FA3819" w14:textId="77777777" w:rsidR="007A61DA" w:rsidRPr="00A91CF2" w:rsidRDefault="007A61DA" w:rsidP="002B1342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3F47133D" w14:textId="77777777" w:rsidR="007A61DA" w:rsidRPr="00A91CF2" w:rsidRDefault="007A61DA" w:rsidP="002B1342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24B9E42D" w14:textId="77777777" w:rsidR="007A61DA" w:rsidRPr="00A91CF2" w:rsidRDefault="007A61DA" w:rsidP="002B1342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A736419" w14:textId="77777777" w:rsidR="007A61DA" w:rsidRPr="00A91CF2" w:rsidRDefault="007A61DA" w:rsidP="002B1342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07D3CD15" w14:textId="77777777" w:rsidR="007A61DA" w:rsidRPr="00A91CF2" w:rsidRDefault="007A61DA" w:rsidP="002B1342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36F425E" w14:textId="77777777" w:rsidR="007A61DA" w:rsidRPr="00A91CF2" w:rsidRDefault="007A61DA" w:rsidP="002B1342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6B3C1608" w14:textId="77777777" w:rsidR="007A61DA" w:rsidRPr="002E5E78" w:rsidRDefault="007A61DA" w:rsidP="007A61DA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B26238B" w14:textId="77777777" w:rsidR="007A61DA" w:rsidRPr="002E5E78" w:rsidRDefault="007A61DA" w:rsidP="007A61DA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due posti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Tecnologo di III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843902">
        <w:rPr>
          <w:rFonts w:ascii="Times New Roman" w:hAnsi="Times New Roman"/>
          <w:sz w:val="22"/>
        </w:rPr>
        <w:t>TI/GE/T3/27672</w:t>
      </w:r>
      <w:r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012E8868" w14:textId="77777777" w:rsidR="007A61DA" w:rsidRPr="002E5E78" w:rsidRDefault="007A61DA" w:rsidP="007A61DA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133A976" w14:textId="77777777" w:rsidR="007A61DA" w:rsidRPr="00A91CF2" w:rsidRDefault="007A61DA" w:rsidP="007A61DA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65F91019" w14:textId="77777777" w:rsidR="007A61DA" w:rsidRPr="00A91CF2" w:rsidRDefault="007A61DA" w:rsidP="007A61DA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EEB7A9B" w14:textId="77777777" w:rsidR="007A61DA" w:rsidRPr="00A91CF2" w:rsidRDefault="007A61DA" w:rsidP="007A61DA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4ACB58E3" w14:textId="77777777" w:rsidR="007A61DA" w:rsidRPr="00A91CF2" w:rsidRDefault="007A61DA" w:rsidP="007A61DA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761DC85D" w14:textId="77777777" w:rsidR="007A61DA" w:rsidRPr="00A91CF2" w:rsidRDefault="007A61DA" w:rsidP="007A61DA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6F9C980F" w14:textId="77777777" w:rsidR="007A61DA" w:rsidRPr="00A91CF2" w:rsidRDefault="007A61DA" w:rsidP="007A61DA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65827673" w14:textId="77777777" w:rsidR="007A61DA" w:rsidRPr="00A91CF2" w:rsidRDefault="007A61DA" w:rsidP="007A61DA">
      <w:pPr>
        <w:jc w:val="both"/>
        <w:rPr>
          <w:rFonts w:ascii="Times New Roman" w:hAnsi="Times New Roman"/>
          <w:sz w:val="22"/>
        </w:rPr>
      </w:pPr>
    </w:p>
    <w:p w14:paraId="5907157C" w14:textId="77777777" w:rsidR="007A61DA" w:rsidRPr="00A91CF2" w:rsidRDefault="007A61DA" w:rsidP="007A61DA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A61DA" w:rsidRPr="00A91CF2" w14:paraId="61C4E76B" w14:textId="77777777" w:rsidTr="002B1342">
        <w:trPr>
          <w:trHeight w:val="359"/>
        </w:trPr>
        <w:tc>
          <w:tcPr>
            <w:tcW w:w="3678" w:type="dxa"/>
          </w:tcPr>
          <w:p w14:paraId="7FD00B9D" w14:textId="77777777" w:rsidR="007A61DA" w:rsidRPr="00A91CF2" w:rsidRDefault="007A61DA" w:rsidP="002B1342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6B5A7082" w14:textId="77777777" w:rsidR="007A61DA" w:rsidRPr="00A91CF2" w:rsidRDefault="007A61DA" w:rsidP="002B1342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79B096A" w14:textId="77777777" w:rsidR="007A61DA" w:rsidRPr="00A91CF2" w:rsidRDefault="007A61DA" w:rsidP="002B1342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77777777" w:rsidR="00EA7C76" w:rsidRPr="007A61DA" w:rsidRDefault="00EA7C76" w:rsidP="007A61DA"/>
    <w:sectPr w:rsidR="00EA7C76" w:rsidRPr="007A61DA" w:rsidSect="009D4EA8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D7A6" w14:textId="77777777" w:rsidR="00910909" w:rsidRDefault="00910909">
      <w:r>
        <w:separator/>
      </w:r>
    </w:p>
  </w:endnote>
  <w:endnote w:type="continuationSeparator" w:id="0">
    <w:p w14:paraId="753EB5D5" w14:textId="77777777" w:rsidR="00910909" w:rsidRDefault="0091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1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r>
      <w:rPr>
        <w:rFonts w:ascii="Helvetica" w:hAnsi="Helvetica"/>
        <w:sz w:val="14"/>
      </w:rPr>
      <w:t>Caprettari,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8F30" w14:textId="77777777" w:rsidR="00910909" w:rsidRDefault="00910909">
      <w:r>
        <w:separator/>
      </w:r>
    </w:p>
  </w:footnote>
  <w:footnote w:type="continuationSeparator" w:id="0">
    <w:p w14:paraId="3DD2E4E8" w14:textId="77777777" w:rsidR="00910909" w:rsidRDefault="00910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490</cp:revision>
  <cp:lastPrinted>2024-04-30T12:10:00Z</cp:lastPrinted>
  <dcterms:created xsi:type="dcterms:W3CDTF">2023-04-27T13:13:00Z</dcterms:created>
  <dcterms:modified xsi:type="dcterms:W3CDTF">2025-04-04T07:37:00Z</dcterms:modified>
</cp:coreProperties>
</file>